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9F" w:rsidRDefault="00972E9F" w:rsidP="00972E9F">
      <w:pPr>
        <w:rPr>
          <w:lang w:val="sr-Latn-BA"/>
        </w:rPr>
      </w:pPr>
      <w:r>
        <w:rPr>
          <w:lang w:val="sr-Latn-BA"/>
        </w:rPr>
        <w:t>MEHANIKA 2 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I </w:t>
      </w:r>
      <w:r w:rsidR="000400AD">
        <w:rPr>
          <w:lang w:val="sr-Latn-BA"/>
        </w:rPr>
        <w:t xml:space="preserve">i II </w:t>
      </w:r>
      <w:r>
        <w:rPr>
          <w:lang w:val="sr-Latn-BA"/>
        </w:rPr>
        <w:t xml:space="preserve">KOLOKVIJUM    2017/2018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972E9F" w:rsidRPr="00773AE3" w:rsidTr="00D61552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972E9F" w:rsidRPr="00042F2D" w:rsidRDefault="00972E9F" w:rsidP="00972E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14.5.2018.</w:t>
            </w:r>
          </w:p>
        </w:tc>
        <w:tc>
          <w:tcPr>
            <w:tcW w:w="1843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972E9F" w:rsidRPr="00042F2D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7.6.2018.</w:t>
            </w:r>
          </w:p>
        </w:tc>
        <w:tc>
          <w:tcPr>
            <w:tcW w:w="1276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za samost. rad</w:t>
            </w:r>
          </w:p>
        </w:tc>
        <w:tc>
          <w:tcPr>
            <w:tcW w:w="992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72E9F" w:rsidRPr="00773AE3" w:rsidTr="00D61552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972E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Stupar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843" w:type="dxa"/>
          </w:tcPr>
          <w:p w:rsidR="00972E9F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276" w:type="dxa"/>
          </w:tcPr>
          <w:p w:rsidR="00972E9F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Radovanović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47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94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Radovanović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843" w:type="dxa"/>
          </w:tcPr>
          <w:p w:rsidR="00972E9F" w:rsidRPr="00773AE3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(14)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47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88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Gojković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9596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78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Ognjen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9903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(14)</w:t>
            </w:r>
          </w:p>
        </w:tc>
        <w:tc>
          <w:tcPr>
            <w:tcW w:w="1843" w:type="dxa"/>
          </w:tcPr>
          <w:p w:rsidR="00972E9F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75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Gvozden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9929</w:t>
            </w:r>
          </w:p>
        </w:tc>
        <w:tc>
          <w:tcPr>
            <w:tcW w:w="1701" w:type="dxa"/>
          </w:tcPr>
          <w:p w:rsidR="00972E9F" w:rsidRDefault="00972E9F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Pr="00773AE3" w:rsidRDefault="00726B8D" w:rsidP="000400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(18)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43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82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Stevanović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Gavrilo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9953</w:t>
            </w:r>
          </w:p>
        </w:tc>
        <w:tc>
          <w:tcPr>
            <w:tcW w:w="1701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0,7 </w:t>
            </w:r>
            <w:r w:rsidR="00726B8D"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Default="00726B8D" w:rsidP="000400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(11)</w:t>
            </w:r>
          </w:p>
        </w:tc>
        <w:tc>
          <w:tcPr>
            <w:tcW w:w="1276" w:type="dxa"/>
          </w:tcPr>
          <w:p w:rsidR="00972E9F" w:rsidRPr="00773AE3" w:rsidRDefault="009002F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34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68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Peulić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Velibor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EF0004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9843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1,28/2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0,8/2 (8)</w:t>
            </w:r>
          </w:p>
        </w:tc>
        <w:tc>
          <w:tcPr>
            <w:tcW w:w="1276" w:type="dxa"/>
          </w:tcPr>
          <w:p w:rsidR="00972E9F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30 neovoljno</w:t>
            </w: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F270D" w:rsidRPr="006F270D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6F270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D0D0D" w:themeColor="text1" w:themeTint="F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Pr="006F270D" w:rsidRDefault="00972E9F" w:rsidP="00D61552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6F270D">
              <w:rPr>
                <w:color w:val="0D0D0D" w:themeColor="text1" w:themeTint="F2"/>
                <w:sz w:val="20"/>
                <w:szCs w:val="20"/>
              </w:rPr>
              <w:t>Prole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Pr="006F270D" w:rsidRDefault="00972E9F" w:rsidP="00D61552">
            <w:pPr>
              <w:spacing w:after="0" w:line="240" w:lineRule="auto"/>
              <w:rPr>
                <w:color w:val="0D0D0D" w:themeColor="text1" w:themeTint="F2"/>
                <w:sz w:val="20"/>
                <w:szCs w:val="20"/>
              </w:rPr>
            </w:pPr>
            <w:r w:rsidRPr="006F270D">
              <w:rPr>
                <w:color w:val="0D0D0D" w:themeColor="text1" w:themeTint="F2"/>
                <w:sz w:val="20"/>
                <w:szCs w:val="20"/>
              </w:rPr>
              <w:t>Aleksandar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Pr="006F270D" w:rsidRDefault="00972E9F" w:rsidP="00D61552">
            <w:pPr>
              <w:spacing w:after="0" w:line="240" w:lineRule="auto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F270D">
              <w:rPr>
                <w:color w:val="0D0D0D" w:themeColor="text1" w:themeTint="F2"/>
                <w:sz w:val="20"/>
                <w:szCs w:val="20"/>
              </w:rPr>
              <w:t>9979</w:t>
            </w:r>
          </w:p>
        </w:tc>
        <w:tc>
          <w:tcPr>
            <w:tcW w:w="1701" w:type="dxa"/>
          </w:tcPr>
          <w:p w:rsidR="00972E9F" w:rsidRPr="006F270D" w:rsidRDefault="00972E9F" w:rsidP="00B454B6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1,25/2</w:t>
            </w:r>
            <w:r w:rsidR="00B454B6"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6F270D" w:rsidRDefault="00D348F2" w:rsidP="00D61552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1</w:t>
            </w:r>
            <w:r w:rsidR="00726B8D"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,8/2</w:t>
            </w:r>
            <w:r w:rsidR="000400AD"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 xml:space="preserve"> (8)</w:t>
            </w:r>
          </w:p>
        </w:tc>
        <w:tc>
          <w:tcPr>
            <w:tcW w:w="1276" w:type="dxa"/>
          </w:tcPr>
          <w:p w:rsidR="00972E9F" w:rsidRPr="006F270D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6F270D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6F270D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41</w:t>
            </w:r>
          </w:p>
        </w:tc>
        <w:tc>
          <w:tcPr>
            <w:tcW w:w="1417" w:type="dxa"/>
          </w:tcPr>
          <w:p w:rsidR="00972E9F" w:rsidRPr="006F270D" w:rsidRDefault="00D348F2" w:rsidP="00D61552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7</w:t>
            </w:r>
            <w:r w:rsidR="00270205" w:rsidRPr="006F270D"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</w:tcPr>
          <w:p w:rsidR="00972E9F" w:rsidRPr="006F270D" w:rsidRDefault="00D348F2" w:rsidP="00D61552">
            <w:pPr>
              <w:spacing w:after="0" w:line="240" w:lineRule="auto"/>
              <w:jc w:val="center"/>
              <w:rPr>
                <w:rFonts w:eastAsia="Times New Roman" w:cs="Calibri"/>
                <w:color w:val="0D0D0D" w:themeColor="text1" w:themeTint="F2"/>
                <w:sz w:val="20"/>
                <w:szCs w:val="20"/>
                <w:lang w:val="sr-Latn-BA"/>
              </w:rPr>
            </w:pPr>
            <w:r w:rsidRPr="006F270D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>8</w:t>
            </w:r>
            <w:r w:rsidR="006F270D" w:rsidRPr="006F270D">
              <w:rPr>
                <w:rFonts w:eastAsia="Times New Roman" w:cs="Calibri"/>
                <w:color w:val="000000" w:themeColor="text1"/>
                <w:sz w:val="20"/>
                <w:szCs w:val="20"/>
                <w:lang w:val="sr-Latn-BA"/>
              </w:rPr>
              <w:t xml:space="preserve"> (ne unositi)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701" w:type="dxa"/>
          </w:tcPr>
          <w:p w:rsidR="00972E9F" w:rsidRDefault="004735C7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(10)</w:t>
            </w:r>
          </w:p>
        </w:tc>
        <w:tc>
          <w:tcPr>
            <w:tcW w:w="1843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37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62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Biščević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Sulejman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(16)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31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69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Smiljanić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276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39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72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Kuzmić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34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64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Mihaljčić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9902</w:t>
            </w: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276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74</w:t>
            </w:r>
          </w:p>
        </w:tc>
        <w:tc>
          <w:tcPr>
            <w:tcW w:w="1417" w:type="dxa"/>
          </w:tcPr>
          <w:p w:rsidR="00972E9F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Dedukić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Jasmina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</w:t>
            </w:r>
          </w:p>
        </w:tc>
        <w:tc>
          <w:tcPr>
            <w:tcW w:w="1701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(10)</w:t>
            </w:r>
          </w:p>
        </w:tc>
        <w:tc>
          <w:tcPr>
            <w:tcW w:w="1843" w:type="dxa"/>
          </w:tcPr>
          <w:p w:rsidR="00972E9F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972E9F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Milinković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Srđan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9937</w:t>
            </w:r>
          </w:p>
        </w:tc>
        <w:tc>
          <w:tcPr>
            <w:tcW w:w="1701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843" w:type="dxa"/>
          </w:tcPr>
          <w:p w:rsidR="004735C7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(16)</w:t>
            </w:r>
          </w:p>
        </w:tc>
        <w:tc>
          <w:tcPr>
            <w:tcW w:w="1276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37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67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  <w:bookmarkStart w:id="0" w:name="_GoBack"/>
        <w:bookmarkEnd w:id="0"/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9915</w:t>
            </w:r>
          </w:p>
        </w:tc>
        <w:tc>
          <w:tcPr>
            <w:tcW w:w="1701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843" w:type="dxa"/>
          </w:tcPr>
          <w:p w:rsidR="004735C7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 (16)</w:t>
            </w:r>
          </w:p>
        </w:tc>
        <w:tc>
          <w:tcPr>
            <w:tcW w:w="1276" w:type="dxa"/>
          </w:tcPr>
          <w:p w:rsidR="004735C7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81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Ćorić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701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843" w:type="dxa"/>
          </w:tcPr>
          <w:p w:rsidR="004735C7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42 nedovoljno</w:t>
            </w: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Đerić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Mladen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9985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(14)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Arežina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9652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(11)</w:t>
            </w:r>
          </w:p>
        </w:tc>
        <w:tc>
          <w:tcPr>
            <w:tcW w:w="1276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Mladen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9878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</w:p>
        </w:tc>
        <w:tc>
          <w:tcPr>
            <w:tcW w:w="1276" w:type="dxa"/>
          </w:tcPr>
          <w:p w:rsidR="004735C7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21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55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Radman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Nedeljka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9829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39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71</w:t>
            </w:r>
          </w:p>
        </w:tc>
        <w:tc>
          <w:tcPr>
            <w:tcW w:w="1417" w:type="dxa"/>
          </w:tcPr>
          <w:p w:rsidR="004735C7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Stevanić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9974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726B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Gončin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P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9762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0,35 </w:t>
            </w: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Davor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9863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0,65 </w:t>
            </w: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(11)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Hrvaćanin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9633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0,4 </w:t>
            </w: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726B8D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</w:t>
            </w:r>
          </w:p>
        </w:tc>
        <w:tc>
          <w:tcPr>
            <w:tcW w:w="1843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726B8D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417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36 nedovoljno</w:t>
            </w: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Hamzić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9955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---</w:t>
            </w:r>
          </w:p>
        </w:tc>
        <w:tc>
          <w:tcPr>
            <w:tcW w:w="1843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9856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(18)</w:t>
            </w:r>
          </w:p>
        </w:tc>
        <w:tc>
          <w:tcPr>
            <w:tcW w:w="1276" w:type="dxa"/>
          </w:tcPr>
          <w:p w:rsidR="00726B8D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1417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88</w:t>
            </w:r>
          </w:p>
        </w:tc>
        <w:tc>
          <w:tcPr>
            <w:tcW w:w="1417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Zaim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0,93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417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47 nedovoljno</w:t>
            </w: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Jokić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9877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1,06</w:t>
            </w:r>
          </w:p>
        </w:tc>
        <w:tc>
          <w:tcPr>
            <w:tcW w:w="1843" w:type="dxa"/>
          </w:tcPr>
          <w:p w:rsidR="00726B8D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1417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73</w:t>
            </w:r>
          </w:p>
        </w:tc>
        <w:tc>
          <w:tcPr>
            <w:tcW w:w="1417" w:type="dxa"/>
          </w:tcPr>
          <w:p w:rsidR="00726B8D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CD7EDA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CD7EDA" w:rsidRPr="003A31BD" w:rsidRDefault="00CD7EDA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D7EDA" w:rsidRDefault="00CD7EDA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Santrač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D7EDA" w:rsidRDefault="00CD7EDA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CD7EDA" w:rsidRDefault="00CD7EDA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9971</w:t>
            </w:r>
          </w:p>
        </w:tc>
        <w:tc>
          <w:tcPr>
            <w:tcW w:w="1701" w:type="dxa"/>
          </w:tcPr>
          <w:p w:rsidR="00CD7EDA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1,13</w:t>
            </w:r>
          </w:p>
        </w:tc>
        <w:tc>
          <w:tcPr>
            <w:tcW w:w="1843" w:type="dxa"/>
          </w:tcPr>
          <w:p w:rsidR="00CD7EDA" w:rsidRDefault="00CD7EDA" w:rsidP="00CD7E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(18)</w:t>
            </w:r>
          </w:p>
        </w:tc>
        <w:tc>
          <w:tcPr>
            <w:tcW w:w="1276" w:type="dxa"/>
          </w:tcPr>
          <w:p w:rsidR="00CD7EDA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CD7EDA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CD7EDA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1417" w:type="dxa"/>
          </w:tcPr>
          <w:p w:rsidR="00CD7EDA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79</w:t>
            </w:r>
          </w:p>
        </w:tc>
        <w:tc>
          <w:tcPr>
            <w:tcW w:w="1417" w:type="dxa"/>
          </w:tcPr>
          <w:p w:rsidR="00CD7EDA" w:rsidRPr="00773AE3" w:rsidRDefault="00270205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</w:tbl>
    <w:p w:rsidR="007159AC" w:rsidRDefault="00972E9F">
      <w:r>
        <w:rPr>
          <w:lang w:val="sr-Latn-BA"/>
        </w:rPr>
        <w:tab/>
      </w:r>
    </w:p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F"/>
    <w:rsid w:val="000400AD"/>
    <w:rsid w:val="00270205"/>
    <w:rsid w:val="002D2EB7"/>
    <w:rsid w:val="00402C69"/>
    <w:rsid w:val="004735C7"/>
    <w:rsid w:val="00657C9E"/>
    <w:rsid w:val="006F270D"/>
    <w:rsid w:val="007159AC"/>
    <w:rsid w:val="00726B8D"/>
    <w:rsid w:val="00883813"/>
    <w:rsid w:val="009002FF"/>
    <w:rsid w:val="00972E9F"/>
    <w:rsid w:val="00A66FDB"/>
    <w:rsid w:val="00B454B6"/>
    <w:rsid w:val="00B93DB4"/>
    <w:rsid w:val="00CD7EDA"/>
    <w:rsid w:val="00D348F2"/>
    <w:rsid w:val="00E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2018-06-12T12:03:00Z</cp:lastPrinted>
  <dcterms:created xsi:type="dcterms:W3CDTF">2018-07-16T11:52:00Z</dcterms:created>
  <dcterms:modified xsi:type="dcterms:W3CDTF">2018-07-17T07:53:00Z</dcterms:modified>
</cp:coreProperties>
</file>